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CAD" w:rsidRPr="00D52A6E" w:rsidRDefault="00152CAD" w:rsidP="00152CAD">
      <w:pPr>
        <w:pStyle w:val="1"/>
        <w:spacing w:before="0" w:after="0"/>
        <w:ind w:firstLine="2019"/>
        <w:jc w:val="right"/>
        <w:rPr>
          <w:rFonts w:ascii="Times New Roman" w:hAnsi="Times New Roman"/>
          <w:sz w:val="20"/>
          <w:szCs w:val="20"/>
        </w:rPr>
      </w:pPr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13</w:t>
      </w:r>
    </w:p>
    <w:p w:rsidR="005C478B" w:rsidRDefault="005C478B" w:rsidP="005C478B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:rsidR="00152CAD" w:rsidRPr="00EE40BA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389F">
        <w:rPr>
          <w:rFonts w:ascii="Times New Roman" w:hAnsi="Times New Roman"/>
          <w:sz w:val="24"/>
          <w:szCs w:val="24"/>
          <w:lang w:eastAsia="ru-RU"/>
        </w:rPr>
        <w:t xml:space="preserve">Форма акта по фактам выявления </w:t>
      </w:r>
    </w:p>
    <w:p w:rsid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389F">
        <w:rPr>
          <w:rFonts w:ascii="Times New Roman" w:hAnsi="Times New Roman"/>
          <w:sz w:val="24"/>
          <w:szCs w:val="24"/>
          <w:lang w:eastAsia="ru-RU"/>
        </w:rPr>
        <w:t xml:space="preserve">нарушений, наносящих ущерб </w:t>
      </w:r>
    </w:p>
    <w:p w:rsid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389F">
        <w:rPr>
          <w:rFonts w:ascii="Times New Roman" w:hAnsi="Times New Roman"/>
          <w:sz w:val="24"/>
          <w:szCs w:val="24"/>
          <w:lang w:eastAsia="ru-RU"/>
        </w:rPr>
        <w:t xml:space="preserve">Республике Бурятия </w:t>
      </w:r>
    </w:p>
    <w:p w:rsid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389F">
        <w:rPr>
          <w:rFonts w:ascii="Times New Roman" w:hAnsi="Times New Roman"/>
          <w:sz w:val="24"/>
          <w:szCs w:val="24"/>
          <w:lang w:eastAsia="ru-RU"/>
        </w:rPr>
        <w:t xml:space="preserve">(муниципальному образованию) </w:t>
      </w:r>
    </w:p>
    <w:p w:rsid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389F">
        <w:rPr>
          <w:rFonts w:ascii="Times New Roman" w:hAnsi="Times New Roman"/>
          <w:sz w:val="24"/>
          <w:szCs w:val="24"/>
          <w:lang w:eastAsia="ru-RU"/>
        </w:rPr>
        <w:t xml:space="preserve">и требующих в связи с этим </w:t>
      </w:r>
    </w:p>
    <w:p w:rsidR="00152CAD" w:rsidRP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D5389F">
        <w:rPr>
          <w:rFonts w:ascii="Times New Roman" w:hAnsi="Times New Roman"/>
          <w:sz w:val="24"/>
          <w:szCs w:val="24"/>
          <w:lang w:eastAsia="ru-RU"/>
        </w:rPr>
        <w:t>безотлагательного пресечения</w:t>
      </w:r>
    </w:p>
    <w:p w:rsidR="00D5389F" w:rsidRDefault="00D5389F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</w:p>
    <w:p w:rsidR="00152CAD" w:rsidRPr="00EE40BA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EE40BA">
        <w:rPr>
          <w:rFonts w:ascii="Times New Roman" w:eastAsia="Calibri" w:hAnsi="Times New Roman"/>
          <w:bCs w:val="0"/>
          <w:sz w:val="24"/>
          <w:szCs w:val="24"/>
          <w:lang w:eastAsia="ru-RU"/>
        </w:rPr>
        <w:t>АКТ</w:t>
      </w:r>
      <w:r w:rsidR="00277E10">
        <w:rPr>
          <w:rFonts w:ascii="Times New Roman" w:eastAsia="Calibri" w:hAnsi="Times New Roman"/>
          <w:bCs w:val="0"/>
          <w:sz w:val="24"/>
          <w:szCs w:val="24"/>
          <w:lang w:eastAsia="ru-RU"/>
        </w:rPr>
        <w:t xml:space="preserve"> №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EE40BA">
        <w:rPr>
          <w:rFonts w:ascii="Times New Roman" w:eastAsia="Calibri" w:hAnsi="Times New Roman"/>
          <w:bCs w:val="0"/>
          <w:sz w:val="24"/>
          <w:szCs w:val="24"/>
          <w:lang w:eastAsia="ru-RU"/>
        </w:rPr>
        <w:t xml:space="preserve">по фактам выявления нарушений, наносящих </w:t>
      </w:r>
      <w:r w:rsidRPr="00277E10">
        <w:rPr>
          <w:rFonts w:ascii="Times New Roman" w:eastAsia="Calibri" w:hAnsi="Times New Roman"/>
          <w:bCs w:val="0"/>
          <w:sz w:val="24"/>
          <w:szCs w:val="24"/>
          <w:lang w:eastAsia="ru-RU"/>
        </w:rPr>
        <w:t xml:space="preserve">ущерб Республике Бурятия (муниципальному образованию) и требующих в связи с этим безотлагательного пресечения 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"__" _________ 20__ </w:t>
      </w:r>
      <w:r w:rsid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г.                                                                      ____________________</w:t>
      </w:r>
    </w:p>
    <w:p w:rsidR="00152CAD" w:rsidRPr="00277E10" w:rsidRDefault="00152CAD" w:rsidP="00277E10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(населенный пункт)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В ходе контрольного мероприятия "___________________________________________",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</w:t>
      </w:r>
      <w:r w:rsidR="00A932AD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</w:t>
      </w: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(наименование контрольного мероприятия)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проводимого в соответствии с пунктом __ Годового плана работы Счетной палаты Республики Бурятия на 20__ год, в отношении ____________________________________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                          (наименование объекта контрольного мероприятия)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выявлены следующие нарушения, наносящие ущерб Республике Бурятия (муниципальному образованию) и требующие в связи с этим безотлагательного пресечения: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1) _______________________________________________________________________;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2) _______________________________________________________________________.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Руководитель    (или    иное    ответственное     должностное     лицо)</w:t>
      </w:r>
      <w:r w:rsidR="00440AB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_____________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___________________________________________________________________________</w:t>
      </w:r>
      <w:r w:rsid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__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(должность, фамилия и инициалы, наименование объекта контрольного мероприятия)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дал  письменное объяснение по указанным нарушениям (прилагается) и обязался принять меры по их устранению и безотлагательному пресечению противоправных действий  (или  отказался от письменного объяснения и принятия мер по устранению указанных нарушений и пресечению противоправных действий).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Настоящий акт составлен в двух экземплярах, один из которых вручен (или направлен) для ознакомления _______________________________________________________________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</w:t>
      </w:r>
      <w:r w:rsid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</w:t>
      </w:r>
      <w:r w:rsidRPr="00277E10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(должностное лицо, наименование объекта контрольного мероприятия, фамилия и инициалы)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277E10" w:rsidRDefault="00277E10" w:rsidP="00277E1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7FD0">
        <w:rPr>
          <w:rFonts w:ascii="Times New Roman" w:hAnsi="Times New Roman" w:cs="Times New Roman"/>
          <w:b/>
          <w:sz w:val="24"/>
          <w:szCs w:val="24"/>
        </w:rPr>
        <w:t>Подписи: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277E10" w:rsidRPr="00D612C3" w:rsidRDefault="00277E10" w:rsidP="00277E1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Счетная палата Республики Бурятия:</w:t>
      </w:r>
    </w:p>
    <w:p w:rsidR="00277E10" w:rsidRDefault="00277E10" w:rsidP="00277E1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                             _____________________</w:t>
      </w:r>
    </w:p>
    <w:p w:rsidR="00277E10" w:rsidRPr="00153D1D" w:rsidRDefault="00277E10" w:rsidP="00277E10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 (должность)            </w:t>
      </w:r>
      <w:r>
        <w:rPr>
          <w:rFonts w:ascii="Times New Roman" w:hAnsi="Times New Roman" w:cs="Times New Roman"/>
          <w:i/>
        </w:rPr>
        <w:t xml:space="preserve">                                  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(Фамилия И.О.) </w:t>
      </w:r>
    </w:p>
    <w:p w:rsidR="00277E10" w:rsidRDefault="00277E10" w:rsidP="00277E1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_______                                   _____________________</w:t>
      </w:r>
    </w:p>
    <w:p w:rsidR="00277E10" w:rsidRPr="00153D1D" w:rsidRDefault="00277E10" w:rsidP="00277E10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(должность)                                       </w:t>
      </w:r>
      <w:r w:rsidR="00A932AD">
        <w:rPr>
          <w:rFonts w:ascii="Times New Roman" w:hAnsi="Times New Roman" w:cs="Times New Roman"/>
          <w:i/>
        </w:rPr>
        <w:t xml:space="preserve">   </w:t>
      </w:r>
      <w:r>
        <w:rPr>
          <w:rFonts w:ascii="Times New Roman" w:hAnsi="Times New Roman" w:cs="Times New Roman"/>
          <w:i/>
        </w:rPr>
        <w:t xml:space="preserve">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</w:t>
      </w:r>
      <w:r w:rsidR="00A932AD">
        <w:rPr>
          <w:rFonts w:ascii="Times New Roman" w:hAnsi="Times New Roman" w:cs="Times New Roman"/>
          <w:i/>
        </w:rPr>
        <w:t xml:space="preserve">              </w:t>
      </w:r>
      <w:r w:rsidRPr="00153D1D">
        <w:rPr>
          <w:rFonts w:ascii="Times New Roman" w:hAnsi="Times New Roman" w:cs="Times New Roman"/>
          <w:i/>
        </w:rPr>
        <w:t xml:space="preserve"> (Фамилия И.О.) </w:t>
      </w:r>
    </w:p>
    <w:p w:rsidR="00152CAD" w:rsidRPr="00277E10" w:rsidRDefault="00152CAD" w:rsidP="00152CAD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152CAD" w:rsidRPr="00277E10" w:rsidRDefault="00152CAD" w:rsidP="00152CAD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77E10">
        <w:rPr>
          <w:rFonts w:ascii="Times New Roman" w:hAnsi="Times New Roman"/>
          <w:sz w:val="24"/>
          <w:szCs w:val="24"/>
        </w:rPr>
        <w:t xml:space="preserve">Один экземпляр акта получил: </w:t>
      </w:r>
    </w:p>
    <w:p w:rsidR="00152CAD" w:rsidRPr="00277E10" w:rsidRDefault="00152CAD" w:rsidP="00152CA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t>Руководитель (должностное лицо)</w:t>
      </w:r>
    </w:p>
    <w:p w:rsidR="00152CAD" w:rsidRPr="00277E10" w:rsidRDefault="00152CAD" w:rsidP="00152CA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t>объекта контрольного мероприятия</w:t>
      </w:r>
    </w:p>
    <w:p w:rsidR="00152CAD" w:rsidRPr="00277E10" w:rsidRDefault="00152CAD" w:rsidP="00152CA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__________________</w:t>
      </w: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152CAD" w:rsidRPr="00277E10" w:rsidRDefault="00152CAD" w:rsidP="00152CAD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277E10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(подпись)                                              (Фамилия И.О.)</w:t>
      </w:r>
    </w:p>
    <w:p w:rsidR="00152CAD" w:rsidRPr="00277E10" w:rsidRDefault="00152CAD" w:rsidP="00152CA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По выявленным нарушениям на проверяемом объекте по состоянию на "__" ___ 20__ г. приняты следующие меры (или меры не приняты):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1) ______________________________________________________________________;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277E10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2) ______________________________________________________________________.</w:t>
      </w:r>
    </w:p>
    <w:p w:rsidR="00152CAD" w:rsidRPr="00277E10" w:rsidRDefault="00152CAD" w:rsidP="00152CAD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152CAD" w:rsidRPr="00277E10" w:rsidRDefault="00152CAD" w:rsidP="00152CA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t>Руководитель рабочей группы,</w:t>
      </w:r>
    </w:p>
    <w:p w:rsidR="00152CAD" w:rsidRPr="00277E10" w:rsidRDefault="00152CAD" w:rsidP="00152CA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277E1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152CAD" w:rsidRPr="00EE40BA" w:rsidRDefault="00152CAD" w:rsidP="00152C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77E10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(подпись)                                              (Фамилия И.О.)</w:t>
      </w:r>
    </w:p>
    <w:p w:rsidR="00152CAD" w:rsidRDefault="00152CAD" w:rsidP="00152CAD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52CAD"/>
    <w:rsid w:val="00025CFB"/>
    <w:rsid w:val="00050177"/>
    <w:rsid w:val="00070927"/>
    <w:rsid w:val="000E5D36"/>
    <w:rsid w:val="001034C2"/>
    <w:rsid w:val="00134762"/>
    <w:rsid w:val="001459D2"/>
    <w:rsid w:val="00152CAD"/>
    <w:rsid w:val="001E288B"/>
    <w:rsid w:val="001F0A39"/>
    <w:rsid w:val="00277E10"/>
    <w:rsid w:val="002F7EDD"/>
    <w:rsid w:val="0035010C"/>
    <w:rsid w:val="003B6D6F"/>
    <w:rsid w:val="00440ABA"/>
    <w:rsid w:val="00530D42"/>
    <w:rsid w:val="005C478B"/>
    <w:rsid w:val="007122A1"/>
    <w:rsid w:val="00783878"/>
    <w:rsid w:val="007B12D9"/>
    <w:rsid w:val="007D5802"/>
    <w:rsid w:val="00900978"/>
    <w:rsid w:val="00965C46"/>
    <w:rsid w:val="00983EFD"/>
    <w:rsid w:val="00A05FA2"/>
    <w:rsid w:val="00A81B2C"/>
    <w:rsid w:val="00A932AD"/>
    <w:rsid w:val="00C0427F"/>
    <w:rsid w:val="00C73508"/>
    <w:rsid w:val="00CA36A3"/>
    <w:rsid w:val="00D5389F"/>
    <w:rsid w:val="00D962E5"/>
    <w:rsid w:val="00E1659C"/>
    <w:rsid w:val="00E257E1"/>
    <w:rsid w:val="00E53E81"/>
    <w:rsid w:val="00E54A92"/>
    <w:rsid w:val="00EC405B"/>
    <w:rsid w:val="00F448D4"/>
    <w:rsid w:val="00F77EE7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A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52CA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2C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152C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C1583-AA1A-4973-8181-46FD3482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522</Words>
  <Characters>2982</Characters>
  <Application>Microsoft Office Word</Application>
  <DocSecurity>0</DocSecurity>
  <Lines>24</Lines>
  <Paragraphs>6</Paragraphs>
  <ScaleCrop>false</ScaleCrop>
  <Company>DG Win&amp;Soft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8</cp:revision>
  <dcterms:created xsi:type="dcterms:W3CDTF">2021-10-25T08:55:00Z</dcterms:created>
  <dcterms:modified xsi:type="dcterms:W3CDTF">2022-07-04T02:37:00Z</dcterms:modified>
</cp:coreProperties>
</file>